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A35C" w14:textId="6446EAAF" w:rsidR="0092042B" w:rsidRDefault="00D14FBB">
      <w:r>
        <w:t>Dear NH Envirothon Alumni,</w:t>
      </w:r>
    </w:p>
    <w:p w14:paraId="36653F77" w14:textId="60274428" w:rsidR="00D14FBB" w:rsidRDefault="00D14FBB" w:rsidP="00D14FBB">
      <w:pPr>
        <w:pStyle w:val="ListParagraph"/>
        <w:numPr>
          <w:ilvl w:val="0"/>
          <w:numId w:val="1"/>
        </w:numPr>
      </w:pPr>
      <w:r w:rsidRPr="00D14FBB">
        <w:t>Do you have fond memories of the NHE?</w:t>
      </w:r>
    </w:p>
    <w:p w14:paraId="7B74641F" w14:textId="77777777" w:rsidR="00D14FBB" w:rsidRDefault="00D14FBB" w:rsidP="00D14FBB">
      <w:pPr>
        <w:ind w:left="1440"/>
      </w:pPr>
      <w:r w:rsidRPr="00D14FBB">
        <w:t>Please share a story, wisdom, and/or a fond memory.</w:t>
      </w:r>
    </w:p>
    <w:p w14:paraId="71E74306" w14:textId="062DE823" w:rsidR="00D14FBB" w:rsidRDefault="00D14FBB" w:rsidP="00D14FBB">
      <w:pPr>
        <w:ind w:left="1440"/>
      </w:pPr>
      <w:r w:rsidRPr="00D14FBB">
        <w:t xml:space="preserve">Inspire new </w:t>
      </w:r>
      <w:proofErr w:type="spellStart"/>
      <w:r w:rsidRPr="00D14FBB">
        <w:t>envirothoners</w:t>
      </w:r>
      <w:proofErr w:type="spellEnd"/>
      <w:r w:rsidRPr="00D14FBB">
        <w:t>!</w:t>
      </w:r>
    </w:p>
    <w:p w14:paraId="7705C72B" w14:textId="7ACA5561" w:rsidR="00D14FBB" w:rsidRDefault="00D14FBB" w:rsidP="00D14FBB">
      <w:pPr>
        <w:pStyle w:val="ListParagraph"/>
        <w:numPr>
          <w:ilvl w:val="0"/>
          <w:numId w:val="1"/>
        </w:numPr>
      </w:pPr>
      <w:r w:rsidRPr="00D14FBB">
        <w:t xml:space="preserve">Did your Envirothon experience help your journey after high school? </w:t>
      </w:r>
    </w:p>
    <w:p w14:paraId="726209C1" w14:textId="48C05205" w:rsidR="00D14FBB" w:rsidRDefault="00D14FBB" w:rsidP="00D14FBB">
      <w:pPr>
        <w:ind w:left="1440"/>
      </w:pPr>
      <w:r>
        <w:t xml:space="preserve">What NHE skills did you realize were helpful </w:t>
      </w:r>
      <w:proofErr w:type="gramStart"/>
      <w:r>
        <w:t>later on</w:t>
      </w:r>
      <w:proofErr w:type="gramEnd"/>
      <w:r>
        <w:t>?</w:t>
      </w:r>
    </w:p>
    <w:p w14:paraId="02DBAED2" w14:textId="5EE2A432" w:rsidR="00D14FBB" w:rsidRDefault="00D14FBB" w:rsidP="00D14FBB">
      <w:pPr>
        <w:pStyle w:val="ListParagraph"/>
        <w:numPr>
          <w:ilvl w:val="0"/>
          <w:numId w:val="1"/>
        </w:numPr>
      </w:pPr>
      <w:r>
        <w:t>Do you have a career in Natural Resources?</w:t>
      </w:r>
    </w:p>
    <w:p w14:paraId="02506477" w14:textId="05C7B81D" w:rsidR="00D14FBB" w:rsidRDefault="00D14FBB">
      <w:r>
        <w:t>No matter where you are, w</w:t>
      </w:r>
      <w:r w:rsidRPr="00D14FBB">
        <w:t xml:space="preserve">e would love to hear from you! </w:t>
      </w:r>
    </w:p>
    <w:p w14:paraId="5FCA4DA8" w14:textId="53F59746" w:rsidR="00D14FBB" w:rsidRPr="00BE415D" w:rsidRDefault="00D14FBB">
      <w:pPr>
        <w:rPr>
          <w:b/>
          <w:bCs/>
        </w:rPr>
      </w:pPr>
      <w:r w:rsidRPr="00BE415D">
        <w:rPr>
          <w:b/>
          <w:bCs/>
        </w:rPr>
        <w:t xml:space="preserve">Contact </w:t>
      </w:r>
      <w:hyperlink r:id="rId5" w:history="1">
        <w:r w:rsidRPr="00BE415D">
          <w:rPr>
            <w:rStyle w:val="Hyperlink"/>
            <w:b/>
            <w:bCs/>
          </w:rPr>
          <w:t>admin@nhenvirothon.org</w:t>
        </w:r>
      </w:hyperlink>
    </w:p>
    <w:p w14:paraId="6BA99D20" w14:textId="77777777" w:rsidR="00D14FBB" w:rsidRDefault="00D14FBB"/>
    <w:p w14:paraId="1215F0D7" w14:textId="77777777" w:rsidR="00D14FBB" w:rsidRDefault="00D14FBB">
      <w:r w:rsidRPr="00D14FBB">
        <w:t xml:space="preserve">Spread your inspiration even wider. </w:t>
      </w:r>
    </w:p>
    <w:p w14:paraId="14EF494B" w14:textId="134B3E8B" w:rsidR="00D14FBB" w:rsidRDefault="00D14FBB">
      <w:r w:rsidRPr="00D14FBB">
        <w:t>The North American Envirothon would love to hear from you too</w:t>
      </w:r>
      <w:r>
        <w:t>.</w:t>
      </w:r>
    </w:p>
    <w:p w14:paraId="686025AC" w14:textId="3F7B5A22" w:rsidR="00D14FBB" w:rsidRDefault="00D14FBB">
      <w:r>
        <w:rPr>
          <w:noProof/>
        </w:rPr>
        <w:drawing>
          <wp:inline distT="0" distB="0" distL="0" distR="0" wp14:anchorId="7A3D9C8B" wp14:editId="56E0215D">
            <wp:extent cx="4953000" cy="3839231"/>
            <wp:effectExtent l="0" t="0" r="0" b="8890"/>
            <wp:docPr id="1272408120" name="Picture 1" descr="A group of people standing on ro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08120" name="Picture 1" descr="A group of people standing on rock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91" cy="385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72E1C"/>
    <w:multiLevelType w:val="hybridMultilevel"/>
    <w:tmpl w:val="6426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BB"/>
    <w:rsid w:val="008700B4"/>
    <w:rsid w:val="0092042B"/>
    <w:rsid w:val="00B30665"/>
    <w:rsid w:val="00BE415D"/>
    <w:rsid w:val="00D14FBB"/>
    <w:rsid w:val="00F2151B"/>
    <w:rsid w:val="00F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C9EF"/>
  <w15:chartTrackingRefBased/>
  <w15:docId w15:val="{87AC32C4-E187-4401-B02E-1E65754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F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dmin@nhenviroth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Clark-Kevan</dc:creator>
  <cp:keywords/>
  <dc:description/>
  <cp:lastModifiedBy>Margie Clark-Kevan</cp:lastModifiedBy>
  <cp:revision>1</cp:revision>
  <dcterms:created xsi:type="dcterms:W3CDTF">2025-08-06T20:34:00Z</dcterms:created>
  <dcterms:modified xsi:type="dcterms:W3CDTF">2025-08-06T20:46:00Z</dcterms:modified>
</cp:coreProperties>
</file>